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E6F1" w14:textId="77777777" w:rsidR="006F4A15" w:rsidRDefault="003125AF">
      <w:r w:rsidRPr="003125AF">
        <w:drawing>
          <wp:inline distT="0" distB="0" distL="0" distR="0" wp14:anchorId="69D9B63D" wp14:editId="603136D2">
            <wp:extent cx="5731510" cy="31216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966E6" w14:textId="77777777" w:rsidR="003125AF" w:rsidRDefault="003125AF"/>
    <w:p w14:paraId="750D33A2" w14:textId="77777777" w:rsidR="003125AF" w:rsidRDefault="003125AF">
      <w:r>
        <w:t>Login as agent</w:t>
      </w:r>
    </w:p>
    <w:p w14:paraId="1682C2E5" w14:textId="77777777" w:rsidR="003125AF" w:rsidRDefault="003125AF">
      <w:r>
        <w:t>Find top menu support to get this page</w:t>
      </w:r>
    </w:p>
    <w:p w14:paraId="317B7F91" w14:textId="6E1AF26B" w:rsidR="003125AF" w:rsidRDefault="003125AF">
      <w:r>
        <w:t>Align left align fields</w:t>
      </w:r>
    </w:p>
    <w:p w14:paraId="1AD2E3A4" w14:textId="77777777" w:rsidR="00453EC6" w:rsidRDefault="00453EC6"/>
    <w:p w14:paraId="3D99A06C" w14:textId="77777777" w:rsidR="00186029" w:rsidRDefault="00186029"/>
    <w:sectPr w:rsidR="00186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AF"/>
    <w:rsid w:val="00186029"/>
    <w:rsid w:val="003125AF"/>
    <w:rsid w:val="00453EC6"/>
    <w:rsid w:val="006F4A15"/>
    <w:rsid w:val="0086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58CD"/>
  <w15:chartTrackingRefBased/>
  <w15:docId w15:val="{47729510-D83F-4B1A-89D5-73D52E71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70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kathirvel gopal</dc:creator>
  <cp:keywords/>
  <dc:description/>
  <cp:lastModifiedBy>kathirvel gopal</cp:lastModifiedBy>
  <cp:revision>7</cp:revision>
  <dcterms:created xsi:type="dcterms:W3CDTF">2023-03-02T06:05:00Z</dcterms:created>
  <dcterms:modified xsi:type="dcterms:W3CDTF">2023-03-02T06:15:00Z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4e2cfc60-4272-4c27-97a0-cabd121ee3ef</vt:lpwstr>
  </property>
</Properties>
</file>